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1494" w14:textId="06B52C78" w:rsidR="002F4C05" w:rsidRPr="002F4C05" w:rsidRDefault="00C22936" w:rsidP="002F4C05">
      <w:pPr>
        <w:jc w:val="center"/>
        <w:rPr>
          <w:b/>
          <w:bCs/>
          <w:color w:val="000000" w:themeColor="text1"/>
          <w:u w:val="single"/>
        </w:rPr>
      </w:pPr>
      <w:r w:rsidRPr="00A70328">
        <w:rPr>
          <w:b/>
          <w:bCs/>
          <w:color w:val="000000" w:themeColor="text1"/>
          <w:u w:val="single"/>
        </w:rPr>
        <w:t xml:space="preserve">TORTHAÍ AN AGALLAIMH MAIDIR </w:t>
      </w:r>
      <w:r w:rsidR="002F4C05" w:rsidRPr="00A70328">
        <w:rPr>
          <w:b/>
          <w:bCs/>
          <w:color w:val="000000" w:themeColor="text1"/>
          <w:u w:val="single"/>
        </w:rPr>
        <w:t>LE</w:t>
      </w:r>
      <w:r w:rsidR="002F4C05">
        <w:rPr>
          <w:b/>
          <w:bCs/>
          <w:color w:val="000000" w:themeColor="text1"/>
          <w:u w:val="single"/>
        </w:rPr>
        <w:t xml:space="preserve"> </w:t>
      </w:r>
      <w:r w:rsidR="002F4C05" w:rsidRPr="002F4C05">
        <w:rPr>
          <w:b/>
          <w:bCs/>
          <w:color w:val="000000" w:themeColor="text1"/>
          <w:u w:val="single"/>
          <w:lang w:val="ga-IE"/>
        </w:rPr>
        <w:t>IS CEANNAIRE TIONSCADAIL</w:t>
      </w: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57DC6D4A" w14:textId="77777777" w:rsidR="002F4C05" w:rsidRPr="002F4C05" w:rsidRDefault="006B398C" w:rsidP="002F4C05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</w:t>
      </w:r>
      <w:r w:rsidRPr="00C22936">
        <w:rPr>
          <w:color w:val="000000" w:themeColor="text1"/>
        </w:rPr>
        <w:t xml:space="preserve">an </w:t>
      </w:r>
      <w:proofErr w:type="spellStart"/>
      <w:r w:rsidRPr="00C22936">
        <w:rPr>
          <w:color w:val="000000" w:themeColor="text1"/>
        </w:rPr>
        <w:t>agallaimh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i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gcóir</w:t>
      </w:r>
      <w:proofErr w:type="spellEnd"/>
      <w:r w:rsidRPr="00C22936">
        <w:rPr>
          <w:color w:val="000000" w:themeColor="text1"/>
        </w:rPr>
        <w:t xml:space="preserve"> post </w:t>
      </w:r>
      <w:r w:rsidR="002F4C05" w:rsidRPr="002F4C05">
        <w:rPr>
          <w:color w:val="000000" w:themeColor="text1"/>
          <w:lang w:val="ga-IE"/>
        </w:rPr>
        <w:t>IS Ceannaire Tionscadail</w:t>
      </w: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1CF1E503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C22936">
        <w:rPr>
          <w:b/>
          <w:u w:val="single"/>
        </w:rPr>
        <w:t xml:space="preserve">IS </w:t>
      </w:r>
      <w:r w:rsidR="002F4C05">
        <w:rPr>
          <w:b/>
          <w:u w:val="single"/>
        </w:rPr>
        <w:t>PROJECT LEADER</w:t>
      </w:r>
    </w:p>
    <w:p w14:paraId="790E74FC" w14:textId="1F9DE7E5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C22936">
        <w:t xml:space="preserve">IS </w:t>
      </w:r>
      <w:r w:rsidR="002F4C05">
        <w:t>Project Leader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3052EC9E" w:rsidR="00CA5B2D" w:rsidRPr="00790486" w:rsidRDefault="002F4C05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8392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0F949158" w:rsidR="00CA5B2D" w:rsidRPr="00790486" w:rsidRDefault="002F4C05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5364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6E73"/>
    <w:rsid w:val="00093F88"/>
    <w:rsid w:val="001564A1"/>
    <w:rsid w:val="00173D87"/>
    <w:rsid w:val="002806BB"/>
    <w:rsid w:val="002A4D7E"/>
    <w:rsid w:val="002C4720"/>
    <w:rsid w:val="002D29AB"/>
    <w:rsid w:val="002F1D69"/>
    <w:rsid w:val="002F4C05"/>
    <w:rsid w:val="00313740"/>
    <w:rsid w:val="00330CDB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2024-04-25T10:12:00Z</dcterms:created>
  <dcterms:modified xsi:type="dcterms:W3CDTF">2024-04-25T10:17:00Z</dcterms:modified>
</cp:coreProperties>
</file>